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99" w:rsidRPr="00CB6299" w:rsidRDefault="00CB6299" w:rsidP="00CB6299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«Нравственно-патриотическое воспитание детей дошкольного возраста»</w:t>
      </w:r>
    </w:p>
    <w:p w:rsidR="00CB6299" w:rsidRPr="00CB6299" w:rsidRDefault="00CB6299" w:rsidP="00CB6299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Тиликина</w:t>
      </w:r>
      <w:proofErr w:type="spell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А.Н.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b/>
          <w:bCs/>
          <w:color w:val="000000"/>
          <w:sz w:val="28"/>
          <w:szCs w:val="28"/>
        </w:rPr>
        <w:t>Цель: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- заинтересовать родителей данной проблемой;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- дать родителям знания о значении воспитания патриотических чу</w:t>
      </w:r>
      <w:proofErr w:type="gram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вств в р</w:t>
      </w:r>
      <w:proofErr w:type="gram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азвитии ребёнка дошкольного возраста.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Уважаемые родители! Ответьте для себя на следующие вопросы.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1. Актуальна ли в наше время проблема патриотического воспитания?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2. Правомерно ли говорить о патриотическом воспитании применительно к детям дошкольного возраста?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3. Обладаете ли Вы личностными качествами, которые могут служить положительным примером в воспитании патриотизма у детей?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4. Хорошо ли вы знаете народную культуру, традиции?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5. Достаточно ли у вас знаний о городе, в котором вы живете?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Чувство Родины.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Чувство Родины начинается с восхищения тем, что видит перед собой </w:t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lastRenderedPageBreak/>
        <w:t>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выраждаться</w:t>
      </w:r>
      <w:proofErr w:type="spell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В нравственно-патриотическом воспитании огромное значение имеет пример взрослых, в особенности же близких людей. </w:t>
      </w:r>
      <w:proofErr w:type="gram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 д. Важно подвести ребенка к пониманию, что мы победили потому, что любим свою Отчизну, Родина чтит своих героев, отдавших жизнь</w:t>
      </w:r>
      <w:proofErr w:type="gram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за счастье людей. Их имена увековечены в названиях городов, улиц, площадей, в их честь воздвигнуты памятники.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</w:t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lastRenderedPageBreak/>
        <w:t>искусству, в которых народ оставил нам самое ценное из своих культурных достижений, просеянных сквозь сито веков.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2. 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прибаутки, </w:t>
      </w:r>
      <w:proofErr w:type="spell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lastRenderedPageBreak/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b/>
          <w:bCs/>
          <w:color w:val="000000"/>
          <w:sz w:val="28"/>
          <w:szCs w:val="28"/>
        </w:rPr>
        <w:t>Рекомендации для родителей</w:t>
      </w:r>
      <w:proofErr w:type="gramStart"/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• О</w:t>
      </w:r>
      <w:proofErr w:type="gram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бращайте внимание ребенка на красоту родного города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• Вместе с ребенком принимайте участие в труде по благоустройству и озеленению своего двора, улицы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• Учите ребенка правильно оценивать свои поступки и поступки других людей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• Читайте ему книги о культуре, традициях своего народа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• Поощряйте ребенка за стремление поддерживать порядок, примерное поведение в общественных местах.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b/>
          <w:bCs/>
          <w:color w:val="000000"/>
          <w:sz w:val="28"/>
          <w:szCs w:val="28"/>
        </w:rPr>
        <w:t>Литература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1. Аникин В. П. Русские народные пословицы, поговорки, загадки и детский фольклор. - М., 1999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2. О. Л. Князева, М. Д. </w:t>
      </w:r>
      <w:proofErr w:type="spell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Детство-Пресс,2004.</w:t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</w:rPr>
        <w:br/>
      </w:r>
      <w:r w:rsidRPr="00CB6299">
        <w:rPr>
          <w:rFonts w:eastAsia="Times New Roman" w:cs="Arial"/>
          <w:color w:val="000000"/>
          <w:sz w:val="28"/>
          <w:szCs w:val="28"/>
          <w:shd w:val="clear" w:color="auto" w:fill="FFFFFF"/>
        </w:rPr>
        <w:t>3. Новикова И. Использование фольклора в работе с детьми младшего дошкольного возраста // Дошкольное воспитание. – 1990. - №10</w:t>
      </w:r>
      <w:r w:rsidRPr="00CB6299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6299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9F6593" w:rsidRDefault="009F6593"/>
    <w:sectPr w:rsidR="009F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299"/>
    <w:rsid w:val="009F6593"/>
    <w:rsid w:val="00CB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2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2019-11-10T16:36:00Z</dcterms:created>
  <dcterms:modified xsi:type="dcterms:W3CDTF">2019-11-10T16:39:00Z</dcterms:modified>
</cp:coreProperties>
</file>